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122ADB62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bookmarkStart w:id="0" w:name="_GoBack"/>
      <w:bookmarkEnd w:id="0"/>
      <w:r w:rsidRPr="00F62B3B">
        <w:rPr>
          <w:spacing w:val="0"/>
          <w:sz w:val="110"/>
        </w:rPr>
        <w:t>M E G H Í V Ó</w:t>
      </w:r>
      <w:r w:rsidR="00760612">
        <w:rPr>
          <w:spacing w:val="0"/>
          <w:sz w:val="110"/>
        </w:rPr>
        <w:t xml:space="preserve"> 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410C5BCF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  <w:r w:rsidR="00760612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 </w:t>
      </w:r>
    </w:p>
    <w:p w14:paraId="7C1CF4A4" w14:textId="58C2B7A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21A">
        <w:rPr>
          <w:rFonts w:ascii="Times New Roman" w:hAnsi="Times New Roman" w:cs="Times New Roman"/>
          <w:b/>
          <w:sz w:val="28"/>
        </w:rPr>
        <w:t>Élelmiszertudományi Doktori Iskolája meghívja Önt</w:t>
      </w:r>
      <w:r w:rsidR="00760612">
        <w:rPr>
          <w:rFonts w:ascii="Times New Roman" w:hAnsi="Times New Roman" w:cs="Times New Roman"/>
          <w:b/>
          <w:sz w:val="28"/>
        </w:rPr>
        <w:t xml:space="preserve"> 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78DD318C" w:rsidR="007B703A" w:rsidRPr="00F62B3B" w:rsidRDefault="000012D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VITÁLIS FLÓRA</w:t>
      </w:r>
      <w:r w:rsidR="0076061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112F0783" w:rsidR="007B703A" w:rsidRPr="00F41F3E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1F3E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commentRangeStart w:id="1"/>
      <w:r w:rsidR="000012D3" w:rsidRPr="00F41F3E">
        <w:rPr>
          <w:rFonts w:ascii="Times New Roman" w:eastAsia="Times New Roman" w:hAnsi="Times New Roman" w:cs="Times New Roman"/>
          <w:b/>
          <w:sz w:val="32"/>
          <w:szCs w:val="32"/>
        </w:rPr>
        <w:t>Development of innovative rapid methods for the qualification and authentication of fruits and fruit products</w:t>
      </w:r>
      <w:commentRangeEnd w:id="1"/>
      <w:r w:rsidR="004728DA">
        <w:rPr>
          <w:rStyle w:val="Jegyzethivatkozs"/>
        </w:rPr>
        <w:commentReference w:id="1"/>
      </w:r>
      <w:r w:rsidRPr="00F41F3E">
        <w:rPr>
          <w:rFonts w:ascii="Times New Roman" w:hAnsi="Times New Roman" w:cs="Times New Roman"/>
          <w:b/>
          <w:caps/>
          <w:sz w:val="32"/>
          <w:szCs w:val="32"/>
        </w:rPr>
        <w:t>”</w:t>
      </w:r>
      <w:r w:rsidR="00760612" w:rsidRPr="00F41F3E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21A">
        <w:rPr>
          <w:rFonts w:ascii="Times New Roman" w:hAnsi="Times New Roman" w:cs="Times New Roman"/>
          <w:sz w:val="28"/>
        </w:rPr>
        <w:t>című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733FFD33" w:rsidR="007B703A" w:rsidRPr="007B672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B672D">
        <w:rPr>
          <w:rFonts w:ascii="Times New Roman" w:hAnsi="Times New Roman" w:cs="Times New Roman"/>
          <w:b/>
          <w:sz w:val="28"/>
        </w:rPr>
        <w:t>202</w:t>
      </w:r>
      <w:r w:rsidR="000012D3" w:rsidRPr="007B672D">
        <w:rPr>
          <w:rFonts w:ascii="Times New Roman" w:hAnsi="Times New Roman" w:cs="Times New Roman"/>
          <w:b/>
          <w:sz w:val="28"/>
        </w:rPr>
        <w:t>5</w:t>
      </w:r>
      <w:r w:rsidRPr="007B672D">
        <w:rPr>
          <w:rFonts w:ascii="Times New Roman" w:hAnsi="Times New Roman" w:cs="Times New Roman"/>
          <w:b/>
          <w:sz w:val="28"/>
        </w:rPr>
        <w:t>.</w:t>
      </w:r>
      <w:r w:rsidR="00E52CB2" w:rsidRPr="007B672D">
        <w:rPr>
          <w:rFonts w:ascii="Times New Roman" w:hAnsi="Times New Roman" w:cs="Times New Roman"/>
          <w:b/>
          <w:sz w:val="28"/>
        </w:rPr>
        <w:t xml:space="preserve"> </w:t>
      </w:r>
      <w:r w:rsidR="000012D3" w:rsidRPr="007B672D">
        <w:rPr>
          <w:rFonts w:ascii="Times New Roman" w:hAnsi="Times New Roman" w:cs="Times New Roman"/>
          <w:b/>
          <w:sz w:val="28"/>
        </w:rPr>
        <w:t>január</w:t>
      </w:r>
      <w:r w:rsidR="006B228A" w:rsidRPr="007B672D">
        <w:rPr>
          <w:rFonts w:ascii="Times New Roman" w:hAnsi="Times New Roman" w:cs="Times New Roman"/>
          <w:b/>
          <w:sz w:val="28"/>
        </w:rPr>
        <w:t xml:space="preserve"> 2</w:t>
      </w:r>
      <w:r w:rsidR="007A4143" w:rsidRPr="007B672D">
        <w:rPr>
          <w:rFonts w:ascii="Times New Roman" w:hAnsi="Times New Roman" w:cs="Times New Roman"/>
          <w:b/>
          <w:sz w:val="28"/>
        </w:rPr>
        <w:t>9</w:t>
      </w:r>
      <w:r w:rsidRPr="007B672D">
        <w:rPr>
          <w:rFonts w:ascii="Times New Roman" w:hAnsi="Times New Roman" w:cs="Times New Roman"/>
          <w:b/>
          <w:sz w:val="28"/>
        </w:rPr>
        <w:t>-</w:t>
      </w:r>
      <w:r w:rsidR="007A4143" w:rsidRPr="007B672D">
        <w:rPr>
          <w:rFonts w:ascii="Times New Roman" w:hAnsi="Times New Roman" w:cs="Times New Roman"/>
          <w:b/>
          <w:sz w:val="28"/>
        </w:rPr>
        <w:t>é</w:t>
      </w:r>
      <w:r w:rsidRPr="007B672D">
        <w:rPr>
          <w:rFonts w:ascii="Times New Roman" w:hAnsi="Times New Roman" w:cs="Times New Roman"/>
          <w:b/>
          <w:sz w:val="28"/>
        </w:rPr>
        <w:t>n (</w:t>
      </w:r>
      <w:r w:rsidR="000012D3" w:rsidRPr="007B672D">
        <w:rPr>
          <w:rFonts w:ascii="Times New Roman" w:hAnsi="Times New Roman" w:cs="Times New Roman"/>
          <w:b/>
          <w:sz w:val="28"/>
        </w:rPr>
        <w:t>szerda</w:t>
      </w:r>
      <w:r w:rsidRPr="007B672D">
        <w:rPr>
          <w:rFonts w:ascii="Times New Roman" w:hAnsi="Times New Roman" w:cs="Times New Roman"/>
          <w:b/>
          <w:sz w:val="28"/>
        </w:rPr>
        <w:t xml:space="preserve">) </w:t>
      </w:r>
      <w:r w:rsidR="006B228A" w:rsidRPr="007B672D">
        <w:rPr>
          <w:rFonts w:ascii="Times New Roman" w:hAnsi="Times New Roman" w:cs="Times New Roman"/>
          <w:b/>
          <w:sz w:val="28"/>
        </w:rPr>
        <w:t>10</w:t>
      </w:r>
      <w:r w:rsidR="00994D97" w:rsidRPr="007B672D">
        <w:rPr>
          <w:rFonts w:ascii="Times New Roman" w:hAnsi="Times New Roman" w:cs="Times New Roman"/>
          <w:b/>
          <w:sz w:val="28"/>
        </w:rPr>
        <w:t>:0</w:t>
      </w:r>
      <w:r w:rsidR="00E52CB2" w:rsidRPr="007B672D">
        <w:rPr>
          <w:rFonts w:ascii="Times New Roman" w:hAnsi="Times New Roman" w:cs="Times New Roman"/>
          <w:b/>
          <w:sz w:val="28"/>
        </w:rPr>
        <w:t>0</w:t>
      </w:r>
      <w:r w:rsidRPr="007B672D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2721A">
        <w:rPr>
          <w:rFonts w:ascii="Times New Roman" w:hAnsi="Times New Roman" w:cs="Times New Roman"/>
          <w:sz w:val="28"/>
        </w:rPr>
        <w:t>tartandó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460F49B6" w:rsidR="007B703A" w:rsidRPr="007B672D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672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266842" w:rsidRPr="007B672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</w:t>
      </w:r>
      <w:r w:rsidR="007B672D" w:rsidRPr="007B672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épület K5-ös </w:t>
      </w:r>
      <w:r w:rsidR="00D8676F" w:rsidRPr="007B672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terem</w:t>
      </w:r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832"/>
        <w:gridCol w:w="1063"/>
      </w:tblGrid>
      <w:tr w:rsidR="007B703A" w:rsidRPr="00EE051C" w14:paraId="5E079A51" w14:textId="77777777" w:rsidTr="0077635A">
        <w:trPr>
          <w:trHeight w:val="202"/>
        </w:trPr>
        <w:tc>
          <w:tcPr>
            <w:tcW w:w="1909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832" w:type="dxa"/>
          </w:tcPr>
          <w:p w14:paraId="788EA24B" w14:textId="0C5E8DF7" w:rsidR="007B703A" w:rsidRPr="00EE051C" w:rsidRDefault="0018751B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7A4143">
              <w:rPr>
                <w:rFonts w:ascii="Times New Roman" w:hAnsi="Times New Roman" w:cs="Times New Roman"/>
                <w:b/>
                <w:sz w:val="24"/>
                <w:szCs w:val="24"/>
              </w:rPr>
              <w:t>Kiskó Gabriella</w:t>
            </w:r>
          </w:p>
        </w:tc>
        <w:tc>
          <w:tcPr>
            <w:tcW w:w="1063" w:type="dxa"/>
          </w:tcPr>
          <w:p w14:paraId="12F50D30" w14:textId="6F53109E" w:rsidR="007B703A" w:rsidRPr="00EE051C" w:rsidRDefault="00994D97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92CFF06" w14:textId="77777777" w:rsidTr="0077635A">
        <w:trPr>
          <w:trHeight w:val="202"/>
        </w:trPr>
        <w:tc>
          <w:tcPr>
            <w:tcW w:w="1909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832" w:type="dxa"/>
            <w:shd w:val="clear" w:color="auto" w:fill="auto"/>
          </w:tcPr>
          <w:p w14:paraId="7FC770D8" w14:textId="01E2508B" w:rsidR="0082721A" w:rsidRPr="00EE051C" w:rsidRDefault="000012D3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Koris András</w:t>
            </w:r>
          </w:p>
        </w:tc>
        <w:tc>
          <w:tcPr>
            <w:tcW w:w="1063" w:type="dxa"/>
            <w:shd w:val="clear" w:color="auto" w:fill="auto"/>
          </w:tcPr>
          <w:p w14:paraId="21411771" w14:textId="22FFE2AB" w:rsidR="0082721A" w:rsidRPr="00EE051C" w:rsidRDefault="000012D3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29016E4B" w14:textId="77777777" w:rsidTr="0077635A">
        <w:trPr>
          <w:trHeight w:val="202"/>
        </w:trPr>
        <w:tc>
          <w:tcPr>
            <w:tcW w:w="1909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798D8CAE" w14:textId="78074263" w:rsidR="00552A44" w:rsidRPr="00725972" w:rsidRDefault="00164411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0012D3">
              <w:rPr>
                <w:rFonts w:ascii="Times New Roman" w:hAnsi="Times New Roman" w:cs="Times New Roman"/>
                <w:b/>
                <w:sz w:val="24"/>
                <w:szCs w:val="24"/>
              </w:rPr>
              <w:t>Felföldi József</w:t>
            </w:r>
          </w:p>
        </w:tc>
        <w:tc>
          <w:tcPr>
            <w:tcW w:w="1063" w:type="dxa"/>
            <w:shd w:val="clear" w:color="auto" w:fill="auto"/>
          </w:tcPr>
          <w:p w14:paraId="465AEB4B" w14:textId="7950F270" w:rsidR="00E52CB2" w:rsidRPr="00EE051C" w:rsidRDefault="00164411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D711248" w14:textId="77777777" w:rsidTr="0077635A">
        <w:trPr>
          <w:trHeight w:val="202"/>
        </w:trPr>
        <w:tc>
          <w:tcPr>
            <w:tcW w:w="1909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57F77D84" w14:textId="534B6546" w:rsidR="0082721A" w:rsidRPr="00EE051C" w:rsidRDefault="000012D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Benedek Csilla</w:t>
            </w:r>
          </w:p>
        </w:tc>
        <w:tc>
          <w:tcPr>
            <w:tcW w:w="1063" w:type="dxa"/>
          </w:tcPr>
          <w:p w14:paraId="4C9724F1" w14:textId="0D32D28C" w:rsidR="0082721A" w:rsidRPr="00EE051C" w:rsidRDefault="007A4143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87670" w:rsidRPr="00EE051C" w14:paraId="3F3C0A49" w14:textId="77777777" w:rsidTr="0077635A">
        <w:trPr>
          <w:trHeight w:val="202"/>
        </w:trPr>
        <w:tc>
          <w:tcPr>
            <w:tcW w:w="1909" w:type="dxa"/>
          </w:tcPr>
          <w:p w14:paraId="084B2C86" w14:textId="77777777" w:rsidR="00287670" w:rsidRPr="00EE051C" w:rsidRDefault="00287670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46F7CDBF" w14:textId="4207CCB9" w:rsidR="00287670" w:rsidRDefault="000012D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Hidas Karina</w:t>
            </w:r>
          </w:p>
        </w:tc>
        <w:tc>
          <w:tcPr>
            <w:tcW w:w="1063" w:type="dxa"/>
          </w:tcPr>
          <w:p w14:paraId="2B9CF3A7" w14:textId="0A5F8B0A" w:rsidR="00287670" w:rsidRDefault="00287670" w:rsidP="00725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77635A">
        <w:trPr>
          <w:trHeight w:val="202"/>
        </w:trPr>
        <w:tc>
          <w:tcPr>
            <w:tcW w:w="1909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832" w:type="dxa"/>
          </w:tcPr>
          <w:p w14:paraId="3DE96055" w14:textId="080E3EE2" w:rsidR="00552A44" w:rsidRPr="00725972" w:rsidRDefault="000012D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Jung András</w:t>
            </w:r>
          </w:p>
        </w:tc>
        <w:tc>
          <w:tcPr>
            <w:tcW w:w="1063" w:type="dxa"/>
          </w:tcPr>
          <w:p w14:paraId="3D216735" w14:textId="5C9BF4EA" w:rsidR="00552A44" w:rsidRPr="00EE051C" w:rsidRDefault="005B0D45" w:rsidP="007259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725972" w:rsidRPr="00EE051C" w14:paraId="4B581A1B" w14:textId="77777777" w:rsidTr="0077635A">
        <w:trPr>
          <w:trHeight w:val="202"/>
        </w:trPr>
        <w:tc>
          <w:tcPr>
            <w:tcW w:w="1909" w:type="dxa"/>
          </w:tcPr>
          <w:p w14:paraId="7EF0823E" w14:textId="77777777" w:rsidR="00725972" w:rsidRPr="00EE051C" w:rsidRDefault="00725972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6BC18120" w14:textId="0CBDA8C3" w:rsidR="00725972" w:rsidRDefault="000012D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Gere Attila</w:t>
            </w:r>
          </w:p>
        </w:tc>
        <w:tc>
          <w:tcPr>
            <w:tcW w:w="1063" w:type="dxa"/>
          </w:tcPr>
          <w:p w14:paraId="7983AB86" w14:textId="3CE71D56" w:rsidR="00725972" w:rsidRDefault="00725972" w:rsidP="00725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77635A">
        <w:trPr>
          <w:trHeight w:val="202"/>
        </w:trPr>
        <w:tc>
          <w:tcPr>
            <w:tcW w:w="1909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832" w:type="dxa"/>
          </w:tcPr>
          <w:p w14:paraId="1F956013" w14:textId="381043A6" w:rsidR="002B3F4C" w:rsidRPr="00EE051C" w:rsidRDefault="005B0D4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0012D3">
              <w:rPr>
                <w:rFonts w:ascii="Times New Roman" w:hAnsi="Times New Roman" w:cs="Times New Roman"/>
                <w:b/>
                <w:sz w:val="24"/>
                <w:szCs w:val="24"/>
              </w:rPr>
              <w:t>Hidas Karina</w:t>
            </w:r>
          </w:p>
        </w:tc>
        <w:tc>
          <w:tcPr>
            <w:tcW w:w="1063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2B0C199" w14:textId="6300094B" w:rsidR="00994D97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>Témavezető:</w:t>
      </w:r>
    </w:p>
    <w:p w14:paraId="7B877338" w14:textId="7FF6D6DA" w:rsidR="007B703A" w:rsidRPr="00552A44" w:rsidRDefault="007A414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</w:t>
      </w:r>
      <w:r w:rsidR="000012D3">
        <w:rPr>
          <w:rFonts w:ascii="Times New Roman" w:hAnsi="Times New Roman" w:cs="Times New Roman"/>
          <w:b/>
          <w:sz w:val="24"/>
          <w:szCs w:val="24"/>
        </w:rPr>
        <w:t xml:space="preserve"> Kovács Zoltán</w:t>
      </w:r>
      <w:r>
        <w:rPr>
          <w:rFonts w:ascii="Times New Roman" w:hAnsi="Times New Roman" w:cs="Times New Roman"/>
          <w:b/>
          <w:sz w:val="24"/>
          <w:szCs w:val="24"/>
        </w:rPr>
        <w:t>, PhD</w:t>
      </w:r>
      <w:r w:rsidR="005F09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Pr="00C261A5" w:rsidRDefault="008719C2" w:rsidP="00A81939">
      <w:pPr>
        <w:spacing w:line="420" w:lineRule="atLeast"/>
        <w:jc w:val="center"/>
        <w:rPr>
          <w:rFonts w:ascii="Times New Roman" w:hAnsi="Times New Roman" w:cs="Times New Roman"/>
          <w:b/>
          <w:sz w:val="28"/>
        </w:rPr>
      </w:pPr>
      <w:hyperlink r:id="rId8" w:history="1">
        <w:r w:rsidR="00A81939" w:rsidRPr="00C261A5">
          <w:rPr>
            <w:rStyle w:val="Hiperhivatkozs"/>
            <w:rFonts w:ascii="Times New Roman" w:hAnsi="Times New Roman" w:cs="Times New Roman"/>
            <w:b/>
            <w:sz w:val="28"/>
          </w:rPr>
          <w:t>https://uni-mate.hu</w:t>
        </w:r>
      </w:hyperlink>
      <w:r w:rsidR="00A81939" w:rsidRPr="00C261A5">
        <w:rPr>
          <w:rFonts w:ascii="Times New Roman" w:hAnsi="Times New Roman" w:cs="Times New Roman"/>
          <w:b/>
          <w:sz w:val="28"/>
        </w:rPr>
        <w:t xml:space="preserve"> , valamint a </w:t>
      </w:r>
      <w:hyperlink r:id="rId9" w:history="1">
        <w:r w:rsidR="00A81939" w:rsidRPr="00C261A5">
          <w:rPr>
            <w:rStyle w:val="Hiperhivatkozs"/>
            <w:rFonts w:ascii="Times New Roman" w:hAnsi="Times New Roman" w:cs="Times New Roman"/>
            <w:b/>
            <w:sz w:val="28"/>
          </w:rPr>
          <w:t>www.doktori.hu</w:t>
        </w:r>
      </w:hyperlink>
      <w:r w:rsidR="00A81939" w:rsidRPr="00C261A5">
        <w:rPr>
          <w:rFonts w:ascii="Times New Roman" w:hAnsi="Times New Roman" w:cs="Times New Roman"/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77777777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  <w:t>Simonné Dr. Sarkadi Livia</w:t>
      </w:r>
      <w:r w:rsidR="00F8781C">
        <w:rPr>
          <w:i/>
          <w:sz w:val="28"/>
        </w:rPr>
        <w:t>, DSc</w:t>
      </w:r>
      <w:r w:rsidRPr="0082721A">
        <w:rPr>
          <w:i/>
          <w:sz w:val="28"/>
        </w:rPr>
        <w:t xml:space="preserve"> s.k.</w:t>
      </w:r>
    </w:p>
    <w:p w14:paraId="09B2B98B" w14:textId="77777777" w:rsidR="007B703A" w:rsidRPr="0082721A" w:rsidRDefault="007B703A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Élelmiszertudományi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itális Flóra" w:date="2025-01-14T13:41:00Z" w:initials="VF">
    <w:p w14:paraId="145143B5" w14:textId="2ED183EF" w:rsidR="004728DA" w:rsidRPr="004728DA" w:rsidRDefault="004728DA">
      <w:pPr>
        <w:pStyle w:val="Jegyzetszveg"/>
        <w:rPr>
          <w:rFonts w:ascii="Times New Roman" w:hAnsi="Times New Roman" w:cs="Times New Roman"/>
          <w:b/>
          <w:bCs/>
          <w:sz w:val="24"/>
          <w:szCs w:val="24"/>
        </w:rPr>
      </w:pPr>
      <w:r w:rsidRPr="004728DA">
        <w:rPr>
          <w:rStyle w:val="Jegyzethivatkozs"/>
          <w:rFonts w:ascii="Times New Roman" w:hAnsi="Times New Roman" w:cs="Times New Roman"/>
          <w:b/>
          <w:bCs/>
          <w:sz w:val="24"/>
          <w:szCs w:val="24"/>
        </w:rPr>
        <w:annotationRef/>
      </w:r>
      <w:r w:rsidRPr="004728DA">
        <w:rPr>
          <w:rFonts w:ascii="Times New Roman" w:hAnsi="Times New Roman" w:cs="Times New Roman"/>
          <w:b/>
          <w:bCs/>
          <w:sz w:val="24"/>
          <w:szCs w:val="24"/>
        </w:rPr>
        <w:t xml:space="preserve">Innovatív gyors mérési módszerek fejlesztése gyümölcsök és gyümölcstermékek minősítésére és eredetvizsgálatára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5143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E80E" w16cex:dateUtc="2025-01-14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5143B5" w16cid:durableId="2B30E8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tális Flóra">
    <w15:presenceInfo w15:providerId="AD" w15:userId="S::Vit9178@uni-mate.hu::3066187a-a378-4f89-ba78-8a2cf149ab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12D3"/>
    <w:rsid w:val="00007F2C"/>
    <w:rsid w:val="000208BC"/>
    <w:rsid w:val="00051770"/>
    <w:rsid w:val="00061B4B"/>
    <w:rsid w:val="000700E1"/>
    <w:rsid w:val="00082ECA"/>
    <w:rsid w:val="000D61AE"/>
    <w:rsid w:val="000E1A24"/>
    <w:rsid w:val="00105E5E"/>
    <w:rsid w:val="0012011E"/>
    <w:rsid w:val="00124765"/>
    <w:rsid w:val="00141B97"/>
    <w:rsid w:val="00164411"/>
    <w:rsid w:val="001663BA"/>
    <w:rsid w:val="00185026"/>
    <w:rsid w:val="0018751B"/>
    <w:rsid w:val="00192648"/>
    <w:rsid w:val="001B4CDD"/>
    <w:rsid w:val="001D529E"/>
    <w:rsid w:val="001E6E60"/>
    <w:rsid w:val="002209DC"/>
    <w:rsid w:val="00234CBC"/>
    <w:rsid w:val="00243F09"/>
    <w:rsid w:val="002537C3"/>
    <w:rsid w:val="00266842"/>
    <w:rsid w:val="00275C62"/>
    <w:rsid w:val="00277977"/>
    <w:rsid w:val="0028414B"/>
    <w:rsid w:val="0028725B"/>
    <w:rsid w:val="00287670"/>
    <w:rsid w:val="002B3F4C"/>
    <w:rsid w:val="002B728F"/>
    <w:rsid w:val="002C2135"/>
    <w:rsid w:val="00331BE5"/>
    <w:rsid w:val="00332F83"/>
    <w:rsid w:val="00361D8A"/>
    <w:rsid w:val="0036662A"/>
    <w:rsid w:val="00376642"/>
    <w:rsid w:val="0038250E"/>
    <w:rsid w:val="003931F8"/>
    <w:rsid w:val="003A38FD"/>
    <w:rsid w:val="003E008C"/>
    <w:rsid w:val="0044302B"/>
    <w:rsid w:val="004728DA"/>
    <w:rsid w:val="004E7898"/>
    <w:rsid w:val="00511EF6"/>
    <w:rsid w:val="00520517"/>
    <w:rsid w:val="00535B8C"/>
    <w:rsid w:val="00541B43"/>
    <w:rsid w:val="00552A44"/>
    <w:rsid w:val="0055352F"/>
    <w:rsid w:val="005576F2"/>
    <w:rsid w:val="005857A0"/>
    <w:rsid w:val="005910F9"/>
    <w:rsid w:val="005B0D45"/>
    <w:rsid w:val="005B2AD1"/>
    <w:rsid w:val="005C3C2B"/>
    <w:rsid w:val="005C41AE"/>
    <w:rsid w:val="005C5896"/>
    <w:rsid w:val="005E25AF"/>
    <w:rsid w:val="005E6CDF"/>
    <w:rsid w:val="005F0960"/>
    <w:rsid w:val="005F7774"/>
    <w:rsid w:val="00604C93"/>
    <w:rsid w:val="006A1CA3"/>
    <w:rsid w:val="006A3CCD"/>
    <w:rsid w:val="006B228A"/>
    <w:rsid w:val="006C16BD"/>
    <w:rsid w:val="006C2D3E"/>
    <w:rsid w:val="006F27B3"/>
    <w:rsid w:val="007054EE"/>
    <w:rsid w:val="00707B53"/>
    <w:rsid w:val="00711E38"/>
    <w:rsid w:val="00725972"/>
    <w:rsid w:val="00760612"/>
    <w:rsid w:val="00764E43"/>
    <w:rsid w:val="00766A3A"/>
    <w:rsid w:val="0077635A"/>
    <w:rsid w:val="007A4143"/>
    <w:rsid w:val="007B672D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19C2"/>
    <w:rsid w:val="00874A4B"/>
    <w:rsid w:val="008954D0"/>
    <w:rsid w:val="008E1E94"/>
    <w:rsid w:val="008E76D8"/>
    <w:rsid w:val="00903CAC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33919"/>
    <w:rsid w:val="00B45193"/>
    <w:rsid w:val="00B50F5E"/>
    <w:rsid w:val="00B77914"/>
    <w:rsid w:val="00BB1618"/>
    <w:rsid w:val="00BC77BC"/>
    <w:rsid w:val="00BF3A7B"/>
    <w:rsid w:val="00C261A5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57560"/>
    <w:rsid w:val="00D75D6A"/>
    <w:rsid w:val="00D83B74"/>
    <w:rsid w:val="00D8676F"/>
    <w:rsid w:val="00D9609A"/>
    <w:rsid w:val="00DC3DA5"/>
    <w:rsid w:val="00DD3C16"/>
    <w:rsid w:val="00E0320C"/>
    <w:rsid w:val="00E10BF3"/>
    <w:rsid w:val="00E1692C"/>
    <w:rsid w:val="00E200F2"/>
    <w:rsid w:val="00E52CB2"/>
    <w:rsid w:val="00E56D8E"/>
    <w:rsid w:val="00E63F61"/>
    <w:rsid w:val="00ED164F"/>
    <w:rsid w:val="00EE051C"/>
    <w:rsid w:val="00F070FB"/>
    <w:rsid w:val="00F2222F"/>
    <w:rsid w:val="00F22DC8"/>
    <w:rsid w:val="00F4136F"/>
    <w:rsid w:val="00F41F3E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ktori.hu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EBE9-F61D-45A2-9AE4-AAB732DC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2</cp:revision>
  <cp:lastPrinted>2024-05-06T06:14:00Z</cp:lastPrinted>
  <dcterms:created xsi:type="dcterms:W3CDTF">2025-01-14T12:48:00Z</dcterms:created>
  <dcterms:modified xsi:type="dcterms:W3CDTF">2025-01-14T12:48:00Z</dcterms:modified>
</cp:coreProperties>
</file>